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C" w:rsidRDefault="009A56DC" w:rsidP="00D04A31">
      <w:pPr>
        <w:tabs>
          <w:tab w:val="left" w:pos="3300"/>
        </w:tabs>
        <w:rPr>
          <w:b/>
          <w:sz w:val="28"/>
          <w:szCs w:val="28"/>
        </w:rPr>
      </w:pPr>
    </w:p>
    <w:p w:rsidR="009A56DC" w:rsidRDefault="009A56DC" w:rsidP="009A56DC">
      <w:pPr>
        <w:jc w:val="center"/>
        <w:rPr>
          <w:b/>
          <w:sz w:val="28"/>
          <w:szCs w:val="28"/>
        </w:rPr>
      </w:pPr>
    </w:p>
    <w:p w:rsidR="009A56DC" w:rsidRPr="00D04A31" w:rsidRDefault="009A56DC" w:rsidP="009A56DC">
      <w:pPr>
        <w:jc w:val="center"/>
        <w:rPr>
          <w:b/>
          <w:bCs/>
          <w:sz w:val="28"/>
          <w:szCs w:val="28"/>
        </w:rPr>
      </w:pPr>
      <w:r w:rsidRPr="00D04A31">
        <w:rPr>
          <w:rStyle w:val="Normln"/>
          <w:b/>
          <w:sz w:val="28"/>
          <w:szCs w:val="28"/>
        </w:rPr>
        <w:t xml:space="preserve">Records of foreign stays </w:t>
      </w:r>
      <w:r w:rsidRPr="00D04A31">
        <w:rPr>
          <w:rStyle w:val="Normln"/>
          <w:b/>
          <w:sz w:val="28"/>
          <w:szCs w:val="28"/>
          <w:cs/>
        </w:rPr>
        <w:t xml:space="preserve">– </w:t>
      </w:r>
      <w:r w:rsidRPr="00D04A31">
        <w:rPr>
          <w:rStyle w:val="Normln"/>
          <w:b/>
          <w:sz w:val="28"/>
          <w:szCs w:val="28"/>
        </w:rPr>
        <w:t>statement</w:t>
      </w:r>
    </w:p>
    <w:p w:rsidR="009A56DC" w:rsidRPr="00D04A31" w:rsidRDefault="009A56DC" w:rsidP="009A56DC">
      <w:pPr>
        <w:rPr>
          <w:b/>
        </w:rPr>
      </w:pPr>
    </w:p>
    <w:p w:rsidR="009A56DC" w:rsidRPr="00D04A31" w:rsidRDefault="009A56DC" w:rsidP="009A56DC"/>
    <w:p w:rsidR="009A56DC" w:rsidRPr="00D04A31" w:rsidRDefault="009A56DC" w:rsidP="0056133D">
      <w:pPr>
        <w:jc w:val="both"/>
      </w:pPr>
      <w:r w:rsidRPr="00D04A31">
        <w:rPr>
          <w:rStyle w:val="Normln"/>
        </w:rPr>
        <w:t xml:space="preserve">With reference to the scholarship received from the Erasmus+ programme, the Institutional Plan, the Mobility Fund or the CEEPUS programme for the support of international student mobility of the </w:t>
      </w:r>
      <w:r w:rsidR="00D04A31">
        <w:rPr>
          <w:rStyle w:val="Normln"/>
        </w:rPr>
        <w:t>Second</w:t>
      </w:r>
      <w:r w:rsidRPr="00D04A31">
        <w:rPr>
          <w:rStyle w:val="Normln"/>
        </w:rPr>
        <w:t xml:space="preserve"> Faculty of Medicine</w:t>
      </w:r>
      <w:r w:rsidR="00D04A31">
        <w:rPr>
          <w:rStyle w:val="Normln"/>
        </w:rPr>
        <w:t>,</w:t>
      </w:r>
      <w:r w:rsidRPr="00D04A31">
        <w:rPr>
          <w:rStyle w:val="Normln"/>
        </w:rPr>
        <w:t xml:space="preserve"> Charles University I hereby declare that I entered my foreign stay in SIS. </w:t>
      </w:r>
    </w:p>
    <w:p w:rsidR="009A56DC" w:rsidRPr="00D04A31" w:rsidRDefault="009A56DC" w:rsidP="0056133D">
      <w:pPr>
        <w:jc w:val="both"/>
      </w:pPr>
      <w:r w:rsidRPr="00D04A31">
        <w:rPr>
          <w:rStyle w:val="Normln"/>
        </w:rPr>
        <w:t>I will report my studying reference of taking and completing my stay within five working days since my return from the stay.</w:t>
      </w:r>
    </w:p>
    <w:p w:rsidR="009A56DC" w:rsidRPr="00D04A31" w:rsidRDefault="009A56DC" w:rsidP="009A56DC"/>
    <w:p w:rsidR="009A56DC" w:rsidRPr="00D04A31" w:rsidRDefault="009A56DC" w:rsidP="0056133D">
      <w:pPr>
        <w:jc w:val="both"/>
      </w:pPr>
      <w:r w:rsidRPr="00D04A31">
        <w:rPr>
          <w:rStyle w:val="Normln"/>
        </w:rPr>
        <w:t xml:space="preserve">The stay abroad takes places based on / as part of (please check the corresponding option):  </w:t>
      </w:r>
      <w:r w:rsidRPr="00D04A31">
        <w:br/>
      </w:r>
    </w:p>
    <w:p w:rsidR="009A56DC" w:rsidRPr="00D04A31" w:rsidRDefault="009A56DC" w:rsidP="009A56DC">
      <w:r w:rsidRPr="00D04A31">
        <w:rPr>
          <w:rStyle w:val="Normln"/>
        </w:rPr>
        <w:t>a) IFMSA</w:t>
      </w:r>
      <w:r w:rsidRPr="00D04A31">
        <w:rPr>
          <w:rStyle w:val="Normln"/>
        </w:rPr>
        <w:tab/>
      </w:r>
      <w:r w:rsidRPr="00D04A31">
        <w:br/>
      </w:r>
      <w:r w:rsidRPr="00D04A31">
        <w:rPr>
          <w:rStyle w:val="Normln"/>
        </w:rPr>
        <w:t>b) Erasmus+</w:t>
      </w:r>
      <w:r w:rsidRPr="00D04A31">
        <w:rPr>
          <w:rStyle w:val="Normln"/>
        </w:rPr>
        <w:tab/>
      </w:r>
      <w:r w:rsidRPr="00D04A31">
        <w:br/>
      </w:r>
      <w:r w:rsidRPr="00D04A31">
        <w:rPr>
          <w:rStyle w:val="Normln"/>
        </w:rPr>
        <w:t>c) an inter-faculty agreement</w:t>
      </w:r>
      <w:r w:rsidRPr="00D04A31">
        <w:rPr>
          <w:rStyle w:val="Normln"/>
        </w:rPr>
        <w:tab/>
      </w:r>
      <w:r w:rsidRPr="00D04A31">
        <w:br/>
      </w:r>
      <w:r w:rsidRPr="00D04A31">
        <w:rPr>
          <w:rStyle w:val="Normln"/>
        </w:rPr>
        <w:t xml:space="preserve">d) an inter-university agreement </w:t>
      </w:r>
    </w:p>
    <w:p w:rsidR="009A56DC" w:rsidRPr="00D04A31" w:rsidRDefault="009A56DC" w:rsidP="009A56DC">
      <w:r w:rsidRPr="00D04A31">
        <w:rPr>
          <w:rStyle w:val="Normln"/>
        </w:rPr>
        <w:t>e) students with "free mover" status</w:t>
      </w:r>
      <w:r w:rsidRPr="00D04A31">
        <w:rPr>
          <w:rStyle w:val="Normln"/>
        </w:rPr>
        <w:tab/>
      </w:r>
      <w:r w:rsidRPr="00D04A31">
        <w:br/>
      </w:r>
      <w:r w:rsidRPr="00D04A31">
        <w:rPr>
          <w:rStyle w:val="Normln"/>
        </w:rPr>
        <w:t xml:space="preserve">f) CEEPUS </w:t>
      </w:r>
    </w:p>
    <w:p w:rsidR="009A56DC" w:rsidRPr="00D04A31" w:rsidRDefault="009A56DC" w:rsidP="009A56DC">
      <w:r w:rsidRPr="00D04A31">
        <w:rPr>
          <w:rStyle w:val="Normln"/>
        </w:rPr>
        <w:t>g) other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rPr>
          <w:rStyle w:val="Normln"/>
        </w:rPr>
        <w:t xml:space="preserve">First name and last name: </w:t>
      </w:r>
      <w:r w:rsidRPr="00D04A31">
        <w:rPr>
          <w:rStyle w:val="Normln"/>
          <w:cs/>
        </w:rPr>
        <w:t>……………………………………………………………………………</w:t>
      </w:r>
      <w:r w:rsidR="00B4045F" w:rsidRPr="00D04A31">
        <w:rPr>
          <w:rStyle w:val="Normln"/>
          <w:cs/>
        </w:rPr>
        <w:t>..........................</w:t>
      </w:r>
      <w:r w:rsidR="00D04A31">
        <w:rPr>
          <w:rStyle w:val="Normln"/>
          <w:cs/>
        </w:rPr>
        <w:t>…</w:t>
      </w:r>
      <w:r w:rsidR="00D04A31">
        <w:rPr>
          <w:rStyle w:val="Normln"/>
          <w:rFonts w:hint="cs"/>
          <w:cs/>
        </w:rPr>
        <w:t>.....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CD7FE1" w:rsidP="009A56DC">
      <w:r>
        <w:rPr>
          <w:rStyle w:val="Normln"/>
        </w:rPr>
        <w:t>Doctoral s</w:t>
      </w:r>
      <w:bookmarkStart w:id="0" w:name="_GoBack"/>
      <w:bookmarkEnd w:id="0"/>
      <w:r w:rsidR="0056133D" w:rsidRPr="00D04A31">
        <w:rPr>
          <w:rStyle w:val="Normln"/>
        </w:rPr>
        <w:t>tudy</w:t>
      </w:r>
      <w:r w:rsidR="0056133D" w:rsidRPr="00D04A31">
        <w:rPr>
          <w:b/>
          <w:bCs/>
          <w:color w:val="222222"/>
        </w:rPr>
        <w:t> </w:t>
      </w:r>
      <w:r w:rsidR="009A56DC" w:rsidRPr="00D04A31">
        <w:rPr>
          <w:rStyle w:val="Normln"/>
        </w:rPr>
        <w:t xml:space="preserve">programme: </w:t>
      </w:r>
      <w:r w:rsidR="009A56DC" w:rsidRPr="00D04A31">
        <w:rPr>
          <w:rStyle w:val="Normln"/>
          <w:cs/>
        </w:rPr>
        <w:t>………………………………………………………</w:t>
      </w:r>
      <w:r w:rsidR="00B4045F" w:rsidRPr="00D04A31">
        <w:rPr>
          <w:rStyle w:val="Normln"/>
          <w:cs/>
        </w:rPr>
        <w:t>..</w:t>
      </w:r>
      <w:r w:rsidR="009A56DC" w:rsidRPr="00D04A31">
        <w:rPr>
          <w:rStyle w:val="Normln"/>
          <w:cs/>
        </w:rPr>
        <w:t>……………………………………</w:t>
      </w:r>
      <w:r w:rsidR="00D04A31">
        <w:rPr>
          <w:rStyle w:val="Normln"/>
        </w:rPr>
        <w:t>…….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rPr>
          <w:rStyle w:val="Normln"/>
        </w:rPr>
        <w:t xml:space="preserve">Year: </w:t>
      </w:r>
      <w:r w:rsidRPr="00D04A31">
        <w:rPr>
          <w:rStyle w:val="Normln"/>
          <w:cs/>
        </w:rPr>
        <w:t>……………………………………………………………………</w:t>
      </w:r>
      <w:r w:rsidR="00B4045F" w:rsidRPr="00D04A31">
        <w:rPr>
          <w:rStyle w:val="Normln"/>
          <w:cs/>
        </w:rPr>
        <w:t>...</w:t>
      </w:r>
      <w:r w:rsidR="00D04A31">
        <w:rPr>
          <w:rStyle w:val="Normln"/>
          <w:cs/>
        </w:rPr>
        <w:t>……………………………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rPr>
          <w:rStyle w:val="Normln"/>
        </w:rPr>
        <w:t xml:space="preserve">Foreign institute: </w:t>
      </w:r>
      <w:r w:rsidRPr="00D04A31">
        <w:rPr>
          <w:rStyle w:val="Normln"/>
          <w:cs/>
        </w:rPr>
        <w:t>………………………………………………………</w:t>
      </w:r>
      <w:r w:rsidR="00B4045F" w:rsidRPr="00D04A31">
        <w:rPr>
          <w:rStyle w:val="Normln"/>
          <w:cs/>
        </w:rPr>
        <w:t>........</w:t>
      </w:r>
      <w:r w:rsidRPr="00D04A31">
        <w:rPr>
          <w:rStyle w:val="Normln"/>
          <w:cs/>
        </w:rPr>
        <w:t>……………………………………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rPr>
          <w:rStyle w:val="Normln"/>
        </w:rPr>
        <w:t xml:space="preserve">Date of stay: </w:t>
      </w:r>
      <w:r w:rsidRPr="00D04A31">
        <w:rPr>
          <w:rStyle w:val="Normln"/>
          <w:cs/>
        </w:rPr>
        <w:t>…………………………………………………</w:t>
      </w:r>
      <w:r w:rsidR="00B4045F" w:rsidRPr="00D04A31">
        <w:rPr>
          <w:rStyle w:val="Normln"/>
          <w:cs/>
        </w:rPr>
        <w:t>.</w:t>
      </w:r>
      <w:r w:rsidRPr="00D04A31">
        <w:rPr>
          <w:rStyle w:val="Normln"/>
          <w:cs/>
        </w:rPr>
        <w:t>……………………</w:t>
      </w:r>
      <w:r w:rsidR="00D04A31">
        <w:rPr>
          <w:rStyle w:val="Normln"/>
          <w:cs/>
        </w:rPr>
        <w:t>………………………...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rPr>
          <w:rStyle w:val="Normln"/>
        </w:rPr>
        <w:t>Date:                                                                                  _____________________________</w:t>
      </w:r>
    </w:p>
    <w:p w:rsidR="009A56DC" w:rsidRPr="00D04A31" w:rsidRDefault="009A56DC"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</w:r>
      <w:r w:rsidRPr="00D04A31">
        <w:rPr>
          <w:rStyle w:val="Normln"/>
        </w:rPr>
        <w:tab/>
        <w:t>Applicant's signature</w:t>
      </w:r>
    </w:p>
    <w:sectPr w:rsidR="009A56DC" w:rsidRPr="00D04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B9" w:rsidRDefault="00F629B9" w:rsidP="009A56DC">
      <w:r>
        <w:separator/>
      </w:r>
    </w:p>
  </w:endnote>
  <w:endnote w:type="continuationSeparator" w:id="0">
    <w:p w:rsidR="00F629B9" w:rsidRDefault="00F629B9" w:rsidP="009A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B9" w:rsidRDefault="00F629B9" w:rsidP="009A56DC">
      <w:r>
        <w:separator/>
      </w:r>
    </w:p>
  </w:footnote>
  <w:footnote w:type="continuationSeparator" w:id="0">
    <w:p w:rsidR="00F629B9" w:rsidRDefault="00F629B9" w:rsidP="009A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DC" w:rsidRDefault="00CB78D0">
    <w:pPr>
      <w:pStyle w:val="Zhlav"/>
    </w:pPr>
    <w:r w:rsidRPr="00D04A31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326EF1"/>
    <w:rsid w:val="0056133D"/>
    <w:rsid w:val="008E3E4A"/>
    <w:rsid w:val="009A56DC"/>
    <w:rsid w:val="00B4045F"/>
    <w:rsid w:val="00BE00AF"/>
    <w:rsid w:val="00CB78D0"/>
    <w:rsid w:val="00CD7FE1"/>
    <w:rsid w:val="00D04A31"/>
    <w:rsid w:val="00F629B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BB05"/>
  <w15:chartTrackingRefBased/>
  <w15:docId w15:val="{9D3C1F17-32E9-4069-A40D-5750DD4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Jitka Sýkorová</cp:lastModifiedBy>
  <cp:revision>2</cp:revision>
  <cp:lastPrinted>2019-09-06T05:39:00Z</cp:lastPrinted>
  <dcterms:created xsi:type="dcterms:W3CDTF">2020-11-25T15:29:00Z</dcterms:created>
  <dcterms:modified xsi:type="dcterms:W3CDTF">2020-11-25T15:29:00Z</dcterms:modified>
</cp:coreProperties>
</file>